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B3" w:rsidRPr="00CA24BE" w:rsidRDefault="00567E5F" w:rsidP="00CA24BE">
      <w:pPr>
        <w:jc w:val="center"/>
        <w:rPr>
          <w:b/>
        </w:rPr>
      </w:pPr>
      <w:r w:rsidRPr="00CA24BE">
        <w:rPr>
          <w:b/>
        </w:rPr>
        <w:t>Central Wyoming Kennel Club</w:t>
      </w:r>
    </w:p>
    <w:p w:rsidR="00567E5F" w:rsidRPr="00CA24BE" w:rsidRDefault="00567E5F" w:rsidP="00CA24BE">
      <w:pPr>
        <w:jc w:val="center"/>
        <w:rPr>
          <w:b/>
        </w:rPr>
      </w:pPr>
      <w:r w:rsidRPr="00CA24BE">
        <w:rPr>
          <w:b/>
        </w:rPr>
        <w:t xml:space="preserve">General Meeting Minutes – </w:t>
      </w:r>
      <w:r w:rsidR="00CA55A3">
        <w:rPr>
          <w:b/>
        </w:rPr>
        <w:t>1/9</w:t>
      </w:r>
      <w:r w:rsidRPr="00CA24BE">
        <w:rPr>
          <w:b/>
        </w:rPr>
        <w:t>/1</w:t>
      </w:r>
      <w:r w:rsidR="00CA55A3">
        <w:rPr>
          <w:b/>
        </w:rPr>
        <w:t>9</w:t>
      </w:r>
    </w:p>
    <w:p w:rsidR="00567E5F" w:rsidRDefault="00567E5F">
      <w:r>
        <w:t>President Lisa called me</w:t>
      </w:r>
      <w:r w:rsidR="009E7EBE">
        <w:t xml:space="preserve">eting to order at 7 P.M. at Pine Tree Condominiums meeting room. </w:t>
      </w:r>
      <w:proofErr w:type="gramStart"/>
      <w:r w:rsidR="009E7EBE">
        <w:t>(Thank you Jenny for allowing us to meet there!)</w:t>
      </w:r>
      <w:proofErr w:type="gramEnd"/>
    </w:p>
    <w:p w:rsidR="00567E5F" w:rsidRDefault="00567E5F">
      <w:r w:rsidRPr="00CA24BE">
        <w:rPr>
          <w:b/>
        </w:rPr>
        <w:t>Guests:</w:t>
      </w:r>
      <w:r>
        <w:t xml:space="preserve"> </w:t>
      </w:r>
      <w:r w:rsidR="009E7EBE">
        <w:t>Jay, Kate’s beau</w:t>
      </w:r>
    </w:p>
    <w:p w:rsidR="00567E5F" w:rsidRDefault="00567E5F">
      <w:r w:rsidRPr="00CA24BE">
        <w:rPr>
          <w:b/>
        </w:rPr>
        <w:t>Minutes:</w:t>
      </w:r>
      <w:r>
        <w:t xml:space="preserve"> were printed and handed out to membership. </w:t>
      </w:r>
      <w:r w:rsidR="009E7EBE">
        <w:t>Dani</w:t>
      </w:r>
      <w:r>
        <w:t xml:space="preserve"> moved</w:t>
      </w:r>
      <w:r w:rsidR="00F1153E">
        <w:t xml:space="preserve"> and</w:t>
      </w:r>
      <w:r>
        <w:t xml:space="preserve"> </w:t>
      </w:r>
      <w:r w:rsidR="009E7EBE">
        <w:t>Jenny</w:t>
      </w:r>
      <w:r>
        <w:t xml:space="preserve"> seconded to not read minutes, approved by membership.</w:t>
      </w:r>
    </w:p>
    <w:p w:rsidR="00567E5F" w:rsidRDefault="00567E5F">
      <w:r w:rsidRPr="00CA24BE">
        <w:rPr>
          <w:b/>
        </w:rPr>
        <w:t>Correspondence:</w:t>
      </w:r>
      <w:r>
        <w:t xml:space="preserve"> none</w:t>
      </w:r>
    </w:p>
    <w:p w:rsidR="00567E5F" w:rsidRDefault="00567E5F">
      <w:r w:rsidRPr="00CA55A3">
        <w:rPr>
          <w:b/>
        </w:rPr>
        <w:t>Treasurer’s Report</w:t>
      </w:r>
      <w:r>
        <w:t>: Jenny reported there is $3</w:t>
      </w:r>
      <w:r w:rsidR="009E7EBE">
        <w:t>4</w:t>
      </w:r>
      <w:r>
        <w:t>,</w:t>
      </w:r>
      <w:r w:rsidR="009E7EBE">
        <w:t>186</w:t>
      </w:r>
      <w:r>
        <w:t>.</w:t>
      </w:r>
      <w:r w:rsidR="009E7EBE">
        <w:t>19</w:t>
      </w:r>
      <w:r>
        <w:t xml:space="preserve"> in checking</w:t>
      </w:r>
      <w:r w:rsidR="00CA55A3">
        <w:t>. CD interest is $203.50 and $34.54.</w:t>
      </w:r>
    </w:p>
    <w:p w:rsidR="00567E5F" w:rsidRDefault="00567E5F">
      <w:r w:rsidRPr="00CA24BE">
        <w:rPr>
          <w:b/>
        </w:rPr>
        <w:t>Income:</w:t>
      </w:r>
      <w:r>
        <w:t xml:space="preserve"> </w:t>
      </w:r>
      <w:r w:rsidR="009E7EBE">
        <w:t xml:space="preserve">$500 from Charlie for CGC &amp; STAR Puppy class fees, $15 cash from Dani for dues, $20 cash from Jenny for dues, $15 cash from Lynn for dues, $45 from David Erk-$15 for dues, $20- from Kate &amp; Jay for dues, $20 from Jody &amp; Anna Hagen for dues &amp; $30 for Obed awards, $81 from </w:t>
      </w:r>
      <w:proofErr w:type="spellStart"/>
      <w:r w:rsidR="009E7EBE">
        <w:t>Onofrio</w:t>
      </w:r>
      <w:proofErr w:type="spellEnd"/>
      <w:r w:rsidR="009E7EBE">
        <w:t xml:space="preserve"> for refund on money held for bad debts at the show in July.                                                   </w:t>
      </w:r>
      <w:r w:rsidR="00F1153E">
        <w:t xml:space="preserve">  </w:t>
      </w:r>
      <w:r w:rsidRPr="00CA24BE">
        <w:rPr>
          <w:b/>
        </w:rPr>
        <w:t>Expenses:</w:t>
      </w:r>
      <w:r>
        <w:t xml:space="preserve"> </w:t>
      </w:r>
      <w:r w:rsidR="003F53AB">
        <w:t>$77.26 Debit receipt from Noreene for Ink Cartridges</w:t>
      </w:r>
    </w:p>
    <w:p w:rsidR="00567E5F" w:rsidRDefault="00567E5F">
      <w:r w:rsidRPr="00CA24BE">
        <w:rPr>
          <w:b/>
        </w:rPr>
        <w:t>Committee Reports:</w:t>
      </w:r>
      <w:r w:rsidR="00F1153E">
        <w:rPr>
          <w:b/>
        </w:rPr>
        <w:t xml:space="preserve"> </w:t>
      </w:r>
      <w:r w:rsidRPr="00CA24BE">
        <w:rPr>
          <w:b/>
        </w:rPr>
        <w:t>Show:</w:t>
      </w:r>
      <w:r>
        <w:t xml:space="preserve"> </w:t>
      </w:r>
      <w:proofErr w:type="spellStart"/>
      <w:r w:rsidR="003F53AB">
        <w:t>Kendsey</w:t>
      </w:r>
      <w:proofErr w:type="spellEnd"/>
      <w:r w:rsidR="003F53AB">
        <w:t xml:space="preserve"> </w:t>
      </w:r>
      <w:proofErr w:type="spellStart"/>
      <w:r w:rsidR="003F53AB">
        <w:t>Huffer</w:t>
      </w:r>
      <w:proofErr w:type="spellEnd"/>
      <w:r w:rsidR="003F53AB">
        <w:t xml:space="preserve"> volunteered to be Hospitality Chairman. Jody Hagen would like to help. Yay! Jenny would like for our club to offer CGC Testing and CGC Trick Testing at our show. </w:t>
      </w:r>
      <w:r w:rsidR="00F921B6">
        <w:t>This could be done in the 3</w:t>
      </w:r>
      <w:r w:rsidR="00F921B6" w:rsidRPr="00F921B6">
        <w:rPr>
          <w:vertAlign w:val="superscript"/>
        </w:rPr>
        <w:t>rd</w:t>
      </w:r>
      <w:r w:rsidR="00F921B6">
        <w:t xml:space="preserve"> classroom at the Arena. </w:t>
      </w:r>
      <w:r w:rsidR="003F53AB">
        <w:t xml:space="preserve">Noreene will ask Stephanie </w:t>
      </w:r>
      <w:proofErr w:type="spellStart"/>
      <w:r w:rsidR="003F53AB">
        <w:t>Petumenos</w:t>
      </w:r>
      <w:proofErr w:type="spellEnd"/>
      <w:r w:rsidR="003F53AB">
        <w:t xml:space="preserve"> to act as Obedience Chairman again. Charlie recommends a card be given to vendors at the show to remind them where and when to bring raffle items.</w:t>
      </w:r>
      <w:r w:rsidR="00F921B6">
        <w:t xml:space="preserve"> </w:t>
      </w:r>
      <w:r w:rsidR="00F921B6" w:rsidRPr="00CA55A3">
        <w:rPr>
          <w:b/>
        </w:rPr>
        <w:t>Advertising</w:t>
      </w:r>
      <w:r w:rsidR="00F921B6">
        <w:t>-It was recommended that we have an entry in the Summer Parade. The time is perfect because it is 2 weeks before our shows. Jody will look into finding the entry from the organization in charge.</w:t>
      </w:r>
      <w:r w:rsidR="003F53AB">
        <w:t xml:space="preserve">  </w:t>
      </w:r>
    </w:p>
    <w:p w:rsidR="00567E5F" w:rsidRDefault="00567E5F">
      <w:r w:rsidRPr="00CA24BE">
        <w:rPr>
          <w:b/>
        </w:rPr>
        <w:t>Classes:</w:t>
      </w:r>
      <w:r>
        <w:t xml:space="preserve"> Rally &amp; Obedience drop in classes </w:t>
      </w:r>
      <w:r w:rsidR="00F1153E">
        <w:t>will be</w:t>
      </w:r>
      <w:r>
        <w:t xml:space="preserve"> held at the Hall of Champions on </w:t>
      </w:r>
      <w:r w:rsidR="003F53AB">
        <w:t>Mon</w:t>
      </w:r>
      <w:r>
        <w:t xml:space="preserve">day </w:t>
      </w:r>
      <w:r w:rsidR="00F1153E">
        <w:t xml:space="preserve">nights at </w:t>
      </w:r>
      <w:r>
        <w:t xml:space="preserve">6 p.m. </w:t>
      </w:r>
      <w:r w:rsidR="003F53AB">
        <w:t>throughout the winter</w:t>
      </w:r>
      <w:r>
        <w:t>.</w:t>
      </w:r>
      <w:r w:rsidR="00CA24BE">
        <w:t xml:space="preserve"> </w:t>
      </w:r>
      <w:r w:rsidR="003F53AB">
        <w:t>Lisa would like to offer an Introduction to Rally Clinic on Saturday, Feb 9 from 1-4 P.m. Noreene will check with the Fairgrounds for availability.</w:t>
      </w:r>
      <w:r w:rsidR="00F921B6">
        <w:t xml:space="preserve"> We will charge $20 per handler/dog team and $10 for observing the class with no dog.                                                                                                                                                                                                              </w:t>
      </w:r>
      <w:r w:rsidR="00F921B6" w:rsidRPr="00F921B6">
        <w:rPr>
          <w:b/>
        </w:rPr>
        <w:t>Open Obedience Clinic with David Erk</w:t>
      </w:r>
      <w:r w:rsidR="00F921B6">
        <w:t>-</w:t>
      </w:r>
      <w:r w:rsidR="003F53AB">
        <w:t xml:space="preserve"> </w:t>
      </w:r>
      <w:r w:rsidR="00F921B6">
        <w:t>could be held Feb 23 or March 2. Noreene will contact David and find out when he is available as well as the Hall of Champions.</w:t>
      </w:r>
    </w:p>
    <w:p w:rsidR="00F921B6" w:rsidRDefault="00F921B6">
      <w:r>
        <w:t>AKC and Club Guidelines for CGC, Conformation, CGC, Obedience &amp; Rally as well as STAR Puppy programs were discussed. The curriculum for CGC and STAR Puppy classes was shared. An evaluation for participants for every class we offer was also presented. These will be good feedback for future classes.</w:t>
      </w:r>
    </w:p>
    <w:p w:rsidR="00567E5F" w:rsidRDefault="00567E5F">
      <w:r>
        <w:t xml:space="preserve">Charlie &amp; Linda are hosting the STAR Puppy classes starting on Jan. 8, Tuesday nights from 6 to 6:30 P.M. for 6 weeks. She will reserve the building from 6-8 p.m. for CGC Prep classes. </w:t>
      </w:r>
      <w:r w:rsidR="00CA24BE">
        <w:t>Ideas for advertising were discussed.</w:t>
      </w:r>
    </w:p>
    <w:p w:rsidR="00CA24BE" w:rsidRDefault="00CA24BE">
      <w:r>
        <w:t xml:space="preserve">Conformation classes </w:t>
      </w:r>
      <w:r w:rsidR="00CA55A3">
        <w:t>have</w:t>
      </w:r>
      <w:r>
        <w:t xml:space="preserve"> start</w:t>
      </w:r>
      <w:r w:rsidR="00CA55A3">
        <w:t>ed</w:t>
      </w:r>
      <w:r>
        <w:t xml:space="preserve"> Thursday</w:t>
      </w:r>
      <w:r w:rsidR="00CA55A3">
        <w:t xml:space="preserve"> evenings</w:t>
      </w:r>
      <w:r>
        <w:t>, from 6-7 p.m. at the Hall of Champions.</w:t>
      </w:r>
    </w:p>
    <w:p w:rsidR="00CA24BE" w:rsidRDefault="00CA24BE">
      <w:r w:rsidRPr="00CA24BE">
        <w:rPr>
          <w:b/>
        </w:rPr>
        <w:t>Old Business:</w:t>
      </w:r>
      <w:r w:rsidR="00F1153E">
        <w:rPr>
          <w:b/>
        </w:rPr>
        <w:t xml:space="preserve"> </w:t>
      </w:r>
      <w:r w:rsidR="00CA55A3">
        <w:rPr>
          <w:b/>
        </w:rPr>
        <w:t xml:space="preserve"> </w:t>
      </w:r>
      <w:r w:rsidR="00CA55A3" w:rsidRPr="00CA55A3">
        <w:t>Meet the Breeds was well attended</w:t>
      </w:r>
      <w:r w:rsidR="00CA55A3">
        <w:t>. Charlie recommends we hand out information and have a sign</w:t>
      </w:r>
      <w:r w:rsidR="00D96EF5">
        <w:t>-</w:t>
      </w:r>
      <w:r w:rsidR="00CA55A3">
        <w:t>up sheet regarding our upcoming classes.</w:t>
      </w:r>
    </w:p>
    <w:p w:rsidR="00D96EF5" w:rsidRDefault="00CA55A3">
      <w:r>
        <w:rPr>
          <w:b/>
        </w:rPr>
        <w:t xml:space="preserve">New Business: </w:t>
      </w:r>
      <w:r w:rsidRPr="00CA55A3">
        <w:t>Dani would like to offer an Impact Crate to raffle at our show</w:t>
      </w:r>
      <w:r>
        <w:t xml:space="preserve">. She offered to chair the raffle. </w:t>
      </w:r>
      <w:r w:rsidR="00800734">
        <w:t xml:space="preserve">We </w:t>
      </w:r>
      <w:r>
        <w:t>would sell 500 tickets.</w:t>
      </w:r>
      <w:r w:rsidR="00800734">
        <w:t xml:space="preserve"> Club will purchase the crate. Half of the money would go to the club and the other half would be for members to apply to the club for grants to go to AKC Natl Championships. Kate moved, Charlie seconded, a</w:t>
      </w:r>
      <w:r>
        <w:t xml:space="preserve">pproved by the membership for Dani to </w:t>
      </w:r>
      <w:r w:rsidR="00800734">
        <w:t>g</w:t>
      </w:r>
      <w:r>
        <w:t xml:space="preserve">o ahead with her plan. </w:t>
      </w:r>
      <w:r w:rsidR="00D96EF5">
        <w:t xml:space="preserve">                                                                                                                                                                  </w:t>
      </w:r>
    </w:p>
    <w:p w:rsidR="00906AAA" w:rsidRDefault="00800734">
      <w:r>
        <w:rPr>
          <w:b/>
        </w:rPr>
        <w:t>Announcements</w:t>
      </w:r>
      <w:r w:rsidR="00906AAA" w:rsidRPr="00906AAA">
        <w:rPr>
          <w:b/>
        </w:rPr>
        <w:t>:</w:t>
      </w:r>
      <w:r w:rsidR="00906AAA">
        <w:t xml:space="preserve"> </w:t>
      </w:r>
      <w:r>
        <w:t>Next General Meeting will be at the Casper Room at the Agricultural and Learning Center on Wed., 2/13/19</w:t>
      </w:r>
    </w:p>
    <w:p w:rsidR="00D96EF5" w:rsidRDefault="00BE34C0">
      <w:r>
        <w:t>Respectfully submitted, Noreene Rodgers</w:t>
      </w:r>
      <w:bookmarkStart w:id="0" w:name="_GoBack"/>
      <w:bookmarkEnd w:id="0"/>
    </w:p>
    <w:sectPr w:rsidR="00D96EF5" w:rsidSect="00800734">
      <w:pgSz w:w="12240" w:h="15840"/>
      <w:pgMar w:top="432" w:right="432" w:bottom="18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Duchess">
    <w:panose1 w:val="03000600000000020000"/>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5F"/>
    <w:rsid w:val="000B3135"/>
    <w:rsid w:val="00180E20"/>
    <w:rsid w:val="003F0A7A"/>
    <w:rsid w:val="003F53AB"/>
    <w:rsid w:val="00540E64"/>
    <w:rsid w:val="00567E5F"/>
    <w:rsid w:val="0058441B"/>
    <w:rsid w:val="00697100"/>
    <w:rsid w:val="00800734"/>
    <w:rsid w:val="00823969"/>
    <w:rsid w:val="00906AAA"/>
    <w:rsid w:val="009E7EBE"/>
    <w:rsid w:val="00BE34C0"/>
    <w:rsid w:val="00CA24BE"/>
    <w:rsid w:val="00CA55A3"/>
    <w:rsid w:val="00D423AA"/>
    <w:rsid w:val="00D96EF5"/>
    <w:rsid w:val="00E52448"/>
    <w:rsid w:val="00F1153E"/>
    <w:rsid w:val="00F9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3969"/>
    <w:pPr>
      <w:spacing w:after="0" w:line="240" w:lineRule="auto"/>
    </w:pPr>
    <w:rPr>
      <w:rFonts w:ascii="Duchess" w:eastAsiaTheme="majorEastAsia" w:hAnsi="Duchess" w:cstheme="majorBidi"/>
      <w:color w:val="A13B39"/>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3969"/>
    <w:pPr>
      <w:spacing w:after="0" w:line="240" w:lineRule="auto"/>
    </w:pPr>
    <w:rPr>
      <w:rFonts w:ascii="Duchess" w:eastAsiaTheme="majorEastAsia" w:hAnsi="Duchess" w:cstheme="majorBidi"/>
      <w:color w:val="A13B39"/>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569</Words>
  <Characters>3244</Characters>
  <Application>Microsoft Office Word</Application>
  <DocSecurity>0</DocSecurity>
  <Lines>135</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Preferred User</cp:lastModifiedBy>
  <cp:revision>7</cp:revision>
  <cp:lastPrinted>2019-02-13T23:40:00Z</cp:lastPrinted>
  <dcterms:created xsi:type="dcterms:W3CDTF">2019-02-06T21:39:00Z</dcterms:created>
  <dcterms:modified xsi:type="dcterms:W3CDTF">2019-02-13T23:46:00Z</dcterms:modified>
</cp:coreProperties>
</file>